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2D" w:rsidRDefault="0900A9B0" w:rsidP="76122C62">
      <w:r>
        <w:t xml:space="preserve">Nom: Celsius     </w:t>
      </w:r>
      <w:r w:rsidR="7746C7FE">
        <w:rPr>
          <w:noProof/>
          <w:lang w:val="fr-CA" w:eastAsia="fr-CA"/>
        </w:rPr>
        <w:drawing>
          <wp:inline distT="0" distB="0" distL="0" distR="0">
            <wp:extent cx="1123950" cy="1371600"/>
            <wp:effectExtent l="0" t="0" r="0" b="0"/>
            <wp:docPr id="81194839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wp14="http://schemas.microsoft.com/office/word/2010/wordprocessing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F36CD26">
        <w:rPr>
          <w:noProof/>
          <w:lang w:val="fr-CA" w:eastAsia="fr-CA"/>
        </w:rPr>
        <w:drawing>
          <wp:inline distT="0" distB="0" distL="0" distR="0">
            <wp:extent cx="2066925" cy="2038350"/>
            <wp:effectExtent l="0" t="0" r="0" b="0"/>
            <wp:docPr id="13942314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wp14="http://schemas.microsoft.com/office/word/2010/wordprocessing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0DA16AE">
        <w:rPr>
          <w:noProof/>
          <w:lang w:val="fr-CA" w:eastAsia="fr-CA"/>
        </w:rPr>
        <w:drawing>
          <wp:inline distT="0" distB="0" distL="0" distR="0">
            <wp:extent cx="1876425" cy="2828925"/>
            <wp:effectExtent l="0" t="0" r="0" b="0"/>
            <wp:docPr id="8069011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wp14="http://schemas.microsoft.com/office/word/2010/wordprocessing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00A9B0" w:rsidRDefault="0900A9B0" w:rsidP="76122C62">
      <w:r>
        <w:t>Nom au complet :Anders Celsius</w:t>
      </w:r>
    </w:p>
    <w:p w:rsidR="3FA0BDB5" w:rsidRDefault="3FA0BDB5" w:rsidP="76122C62">
      <w:r>
        <w:t>Nationalité: suède</w:t>
      </w:r>
    </w:p>
    <w:p w:rsidR="3FA0BDB5" w:rsidRDefault="3FA0BDB5" w:rsidP="76122C62">
      <w:r>
        <w:t>Découverte:  échelle  0 à 100°c eau</w:t>
      </w:r>
    </w:p>
    <w:p w:rsidR="5FD14958" w:rsidRDefault="5FD14958" w:rsidP="76122C62">
      <w:r>
        <w:t>Anecdote:</w:t>
      </w:r>
      <w:r w:rsidR="2ADF626A">
        <w:t xml:space="preserve"> il l’a inversé</w:t>
      </w:r>
    </w:p>
    <w:sectPr w:rsidR="5FD14958" w:rsidSect="00D71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5858F0D4"/>
    <w:rsid w:val="00121821"/>
    <w:rsid w:val="00D7112D"/>
    <w:rsid w:val="0900A9B0"/>
    <w:rsid w:val="0EA6C7E3"/>
    <w:rsid w:val="23453FBE"/>
    <w:rsid w:val="2466CBE6"/>
    <w:rsid w:val="2ADF626A"/>
    <w:rsid w:val="30DA16AE"/>
    <w:rsid w:val="3264C843"/>
    <w:rsid w:val="363E0174"/>
    <w:rsid w:val="3FA0BDB5"/>
    <w:rsid w:val="43035C1F"/>
    <w:rsid w:val="5858F0D4"/>
    <w:rsid w:val="5F36CD26"/>
    <w:rsid w:val="5FD14958"/>
    <w:rsid w:val="6699D19D"/>
    <w:rsid w:val="7280DA62"/>
    <w:rsid w:val="728C7F38"/>
    <w:rsid w:val="76122C62"/>
    <w:rsid w:val="7746C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112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slandry26 Scott</dc:creator>
  <cp:lastModifiedBy>CSBE</cp:lastModifiedBy>
  <cp:revision>2</cp:revision>
  <dcterms:created xsi:type="dcterms:W3CDTF">2023-12-01T18:24:00Z</dcterms:created>
  <dcterms:modified xsi:type="dcterms:W3CDTF">2023-12-01T18:24:00Z</dcterms:modified>
</cp:coreProperties>
</file>