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6CACC6EF">
      <w:r w:rsidR="5A0C44A4">
        <w:rPr/>
        <w:t>nom:</w:t>
      </w:r>
      <w:r w:rsidR="5A0C44A4">
        <w:rPr/>
        <w:t xml:space="preserve">  Lavoisier</w:t>
      </w:r>
    </w:p>
    <w:p w:rsidR="1E1EBCEE" w:rsidP="1CB67232" w:rsidRDefault="1E1EBCEE" w14:paraId="2CDFD1AA" w14:textId="322DC9B0">
      <w:pPr>
        <w:pStyle w:val="Normal"/>
      </w:pPr>
      <w:r w:rsidR="1E1EBCEE">
        <w:drawing>
          <wp:inline wp14:editId="6AF1F945" wp14:anchorId="123ABD33">
            <wp:extent cx="1905000" cy="2400300"/>
            <wp:effectExtent l="0" t="0" r="0" b="0"/>
            <wp:docPr id="5094805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9480504" name=""/>
                    <pic:cNvPicPr/>
                  </pic:nvPicPr>
                  <pic:blipFill>
                    <a:blip xmlns:r="http://schemas.openxmlformats.org/officeDocument/2006/relationships" r:embed="rId13928216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0C44A4" w:rsidRDefault="5A0C44A4" w14:paraId="15919369" w14:textId="39E76A2A">
      <w:r w:rsidR="5A0C44A4">
        <w:rPr/>
        <w:t>nom</w:t>
      </w:r>
      <w:r w:rsidR="5A0C44A4">
        <w:rPr/>
        <w:t xml:space="preserve"> au </w:t>
      </w:r>
      <w:r w:rsidR="5A0C44A4">
        <w:rPr/>
        <w:t>complet:</w:t>
      </w:r>
      <w:r w:rsidR="5A0C44A4">
        <w:rPr/>
        <w:t xml:space="preserve"> Antoine Lavoisier</w:t>
      </w:r>
    </w:p>
    <w:p w:rsidR="5A0C44A4" w:rsidP="1CB67232" w:rsidRDefault="5A0C44A4" w14:paraId="64E8B9B8" w14:textId="4669402F">
      <w:pPr>
        <w:pStyle w:val="Normal"/>
      </w:pPr>
      <w:r w:rsidR="5A0C44A4">
        <w:rPr/>
        <w:t>nationalité:Francais</w:t>
      </w:r>
      <w:r w:rsidR="5AD8426A">
        <w:drawing>
          <wp:inline wp14:editId="694442C2" wp14:anchorId="1B804915">
            <wp:extent cx="2619375" cy="1743075"/>
            <wp:effectExtent l="0" t="0" r="0" b="0"/>
            <wp:docPr id="7115879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1587931" name=""/>
                    <pic:cNvPicPr/>
                  </pic:nvPicPr>
                  <pic:blipFill>
                    <a:blip xmlns:r="http://schemas.openxmlformats.org/officeDocument/2006/relationships" r:embed="rId76954395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0C44A4" w:rsidRDefault="5A0C44A4" w14:paraId="225A4A26" w14:textId="10A9C6A4">
      <w:r w:rsidR="5A0C44A4">
        <w:rPr/>
        <w:t>périonde:</w:t>
      </w:r>
      <w:r w:rsidR="5A0C44A4">
        <w:rPr/>
        <w:t>1743-1794</w:t>
      </w:r>
    </w:p>
    <w:p w:rsidR="5A0C44A4" w:rsidRDefault="5A0C44A4" w14:paraId="6904251A" w14:textId="6C9807CD">
      <w:r w:rsidR="5A0C44A4">
        <w:rPr/>
        <w:t>découverte:</w:t>
      </w:r>
      <w:r w:rsidR="5A0C44A4">
        <w:rPr/>
        <w:t xml:space="preserve"> conservation de la masse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1069A"/>
    <w:rsid w:val="1CB67232"/>
    <w:rsid w:val="1E1EBCEE"/>
    <w:rsid w:val="2EC72B6E"/>
    <w:rsid w:val="3E4495B8"/>
    <w:rsid w:val="507FB44C"/>
    <w:rsid w:val="514367A5"/>
    <w:rsid w:val="54D9A9C6"/>
    <w:rsid w:val="5A0C44A4"/>
    <w:rsid w:val="5AD8426A"/>
    <w:rsid w:val="786419F3"/>
    <w:rsid w:val="7F2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069A"/>
  <w15:chartTrackingRefBased/>
  <w15:docId w15:val="{DE13B1F4-4175-4F6A-938B-A368994F2F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392821654" /><Relationship Type="http://schemas.openxmlformats.org/officeDocument/2006/relationships/image" Target="/media/image.png" Id="rId769543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2025-11-03T20:46:11.1065813Z</dcterms:created>
  <dcterms:modified xsi:type="dcterms:W3CDTF">2025-11-03T20:51:13.0411978Z</dcterms:modified>
  <dc:creator>lguay33 Louis-Félix</dc:creator>
  <lastModifiedBy>lguay33 Louis-Félix</lastModifiedBy>
</coreProperties>
</file>